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094" w14:textId="3E3B8C5B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9D325C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2CA1D009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56B6B03A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9937B6F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69F32D69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F80D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7F35DB91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54981" w14:textId="77777777" w:rsidR="005454F4" w:rsidRPr="00235922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751AF35" w14:textId="0A5866C4" w:rsidR="005454F4" w:rsidRDefault="005454F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A31674" w14:paraId="7B867D51" w14:textId="77777777" w:rsidTr="00A31674">
        <w:tc>
          <w:tcPr>
            <w:tcW w:w="3351" w:type="dxa"/>
          </w:tcPr>
          <w:p w14:paraId="15F1F6B6" w14:textId="73CB7F6A" w:rsidR="00A31674" w:rsidRDefault="00A31674" w:rsidP="00A31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3351" w:type="dxa"/>
          </w:tcPr>
          <w:p w14:paraId="7E9271AA" w14:textId="26D9ED82" w:rsidR="00A31674" w:rsidRDefault="00A31674" w:rsidP="00545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№39</w:t>
            </w:r>
          </w:p>
        </w:tc>
        <w:tc>
          <w:tcPr>
            <w:tcW w:w="3352" w:type="dxa"/>
          </w:tcPr>
          <w:p w14:paraId="531F86E2" w14:textId="7A301C8B" w:rsidR="00A31674" w:rsidRDefault="00A31674" w:rsidP="00A3167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Задонский</w:t>
            </w:r>
          </w:p>
        </w:tc>
      </w:tr>
    </w:tbl>
    <w:p w14:paraId="7C6B1118" w14:textId="77777777" w:rsidR="00A31674" w:rsidRPr="00940752" w:rsidRDefault="00A31674" w:rsidP="0054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391F3" w14:textId="499AB319" w:rsidR="005454F4" w:rsidRPr="00940752" w:rsidRDefault="005454F4" w:rsidP="005454F4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3C22F683" w14:textId="77777777" w:rsidR="005454F4" w:rsidRPr="00940752" w:rsidRDefault="005454F4" w:rsidP="000E3F30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3397BF" w14:textId="77777777" w:rsidR="000E3F30" w:rsidRDefault="000E3F30" w:rsidP="000E3F30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7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5A515B1E" w14:textId="77777777" w:rsidR="000E3F30" w:rsidRPr="00603C06" w:rsidRDefault="000E3F30" w:rsidP="000E3F3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03C06">
        <w:rPr>
          <w:rStyle w:val="a7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3C06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606BEFC9" w14:textId="77777777" w:rsidR="005454F4" w:rsidRPr="00940752" w:rsidRDefault="005454F4" w:rsidP="000E3F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F6C358" w14:textId="77777777" w:rsidR="00603C06" w:rsidRDefault="00603C06" w:rsidP="00603C0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5454F4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454F4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454F4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5454F4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454F4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14:paraId="548C74E7" w14:textId="02607294" w:rsidR="00603C06" w:rsidRPr="00603C06" w:rsidRDefault="00603C06" w:rsidP="00603C0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7" w:history="1">
        <w:r w:rsidRPr="00603C0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74BEDD22" w14:textId="77777777" w:rsidR="00603C06" w:rsidRPr="00603C06" w:rsidRDefault="00603C06" w:rsidP="00603C0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03C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454C077" w14:textId="22B52C6D" w:rsidR="00603C06" w:rsidRPr="00603C06" w:rsidRDefault="00603C06" w:rsidP="00603C0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03C06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</w:t>
      </w:r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40F3628E" w14:textId="37BF8175" w:rsidR="005454F4" w:rsidRDefault="005454F4" w:rsidP="000E3F3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D647CF" w14:textId="5F8DB606" w:rsidR="00A31674" w:rsidRDefault="00A31674" w:rsidP="000E3F3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18B295" w14:textId="77777777" w:rsidR="005454F4" w:rsidRDefault="005454F4" w:rsidP="000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287E587" w14:textId="5A23FEBE" w:rsidR="005454F4" w:rsidRDefault="005454F4" w:rsidP="000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1F09CC3" w14:textId="77777777" w:rsidR="000E3F30" w:rsidRDefault="000E3F30" w:rsidP="000E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27D5F5C" w14:textId="77777777" w:rsidR="005454F4" w:rsidRPr="00667F1C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54F4" w:rsidRPr="00667F1C" w:rsidSect="00C72523">
          <w:footerReference w:type="default" r:id="rId8"/>
          <w:pgSz w:w="11907" w:h="16840" w:code="9"/>
          <w:pgMar w:top="567" w:right="567" w:bottom="709" w:left="1276" w:header="720" w:footer="720" w:gutter="0"/>
          <w:cols w:space="720"/>
        </w:sectPr>
      </w:pPr>
    </w:p>
    <w:p w14:paraId="5EC014CD" w14:textId="6678FEEE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09EAE826" w14:textId="3FAA22AB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</w:t>
      </w:r>
      <w:r w:rsidR="00603C06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3C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7.0</w:t>
      </w:r>
      <w:r w:rsidR="00603C0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13D8ADF5" w14:textId="77777777" w:rsidR="005454F4" w:rsidRPr="00792C45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9653A9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74147B6B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50CFAFFB" w14:textId="6573C7FC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A9F109E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4D4E78" w14:textId="1CB87775" w:rsidR="005454F4" w:rsidRPr="00940752" w:rsidRDefault="005454F4" w:rsidP="005454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22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57C83FF6" w14:textId="77777777" w:rsidR="005454F4" w:rsidRPr="00940752" w:rsidRDefault="005454F4" w:rsidP="005454F4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384AAF90" w14:textId="770DB373" w:rsidR="005454F4" w:rsidRPr="00940752" w:rsidRDefault="005454F4" w:rsidP="005454F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243DF012" w14:textId="77777777" w:rsidR="005454F4" w:rsidRPr="00940752" w:rsidRDefault="005454F4" w:rsidP="005454F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36D9F" w14:textId="3EACA802" w:rsidR="00EC46EF" w:rsidRDefault="00EC46EF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="005454F4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454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="005454F4"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7E98F103" w14:textId="77777777" w:rsidR="00DC0DAE" w:rsidRDefault="00EC46EF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- </w:t>
      </w:r>
      <w:r w:rsidR="00DC0DAE">
        <w:rPr>
          <w:rFonts w:ascii="Times New Roman" w:eastAsia="Times New Roman" w:hAnsi="Times New Roman" w:cs="Times New Roman"/>
          <w:kern w:val="2"/>
          <w:sz w:val="28"/>
          <w:szCs w:val="28"/>
        </w:rPr>
        <w:t>заключен договор на разработку мероприятий по уменьшению выбросов загрязняющих веществ в атмосферный воздух в периоды неблагоприятных метеорологических условий для источников воздействия на атмосферный воздух;</w:t>
      </w:r>
    </w:p>
    <w:p w14:paraId="772FA453" w14:textId="3790965F" w:rsidR="005454F4" w:rsidRDefault="00DC0DAE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актуализации инвентаризации источников выбросов проекта нормативов предельно допустимых выбросов</w:t>
      </w:r>
      <w:r w:rsidR="007A7D7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9BFF06C" w14:textId="77777777" w:rsidR="005454F4" w:rsidRPr="00551C68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3774B35" w14:textId="77777777" w:rsidR="005454F4" w:rsidRPr="00940752" w:rsidRDefault="005454F4" w:rsidP="00545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28D005B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35D35" w14:textId="12CA8C1C" w:rsidR="005454F4" w:rsidRPr="00940752" w:rsidRDefault="005454F4" w:rsidP="005454F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172B6BEF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D873B5" w14:textId="40E57A80" w:rsidR="005454F4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3E995EFC" w14:textId="6F499383" w:rsidR="007A7D79" w:rsidRPr="00940752" w:rsidRDefault="007A7D79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«Расходы на выполнение других обязательств государства» заключены договора на актуализацию инвентаризации источников выбросов, разработаны мероприятия по уменьшению выбросов загрязняющих веществ в атмосферный воздух.</w:t>
      </w:r>
    </w:p>
    <w:p w14:paraId="45DBD652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B9F377" w14:textId="77777777" w:rsidR="005454F4" w:rsidRPr="00940752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1BDD062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F00342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3. Анализ факторов, повлиявших</w:t>
      </w:r>
    </w:p>
    <w:p w14:paraId="37B9FC02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75059AF6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7316BF15" w14:textId="2A6E4591" w:rsidR="005454F4" w:rsidRPr="00940752" w:rsidRDefault="005454F4" w:rsidP="005454F4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4AAD823D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6A3081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6DD3B69A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6E1127F4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36BF24" w14:textId="364BA49E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064F9987" w14:textId="68D68912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6C19487" w14:textId="686A767A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B6BD9A2" w14:textId="26CD44A8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3388E67B" w14:textId="72BFD7B3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168,0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25FED33A" w14:textId="721E204B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168,0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3BFA2A0B" w14:textId="77777777" w:rsidR="005454F4" w:rsidRPr="007E75B8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2BB6E6" w14:textId="77777777" w:rsidR="005454F4" w:rsidRPr="00871506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3314534C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CC57DD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1353772E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040FD48A" w14:textId="408F7590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A7D7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6E5967C7" w14:textId="77777777" w:rsidR="005454F4" w:rsidRPr="00940752" w:rsidRDefault="005454F4" w:rsidP="005454F4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EF3F97" w14:textId="77777777" w:rsidR="005454F4" w:rsidRPr="00871506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1 показатель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53677F43" w14:textId="77777777" w:rsidR="005454F4" w:rsidRPr="00871506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48A0D79" w14:textId="77777777" w:rsidR="005454F4" w:rsidRPr="00940752" w:rsidRDefault="005454F4" w:rsidP="005454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F33B684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EDE4C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A6FA09C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7713832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5A07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A6AE2C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318BDB5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5D6B7984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F21AB05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AAD880" w14:textId="77777777" w:rsidR="005454F4" w:rsidRPr="00940752" w:rsidRDefault="005454F4" w:rsidP="005454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3A407FBE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7715C50" w14:textId="77777777" w:rsidR="005454F4" w:rsidRPr="00940752" w:rsidRDefault="005454F4" w:rsidP="005454F4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EF3D0F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1F0633AE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95BC6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3842924C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33F81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AD82628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613CB4C1" w14:textId="05BB8AC1" w:rsidR="005454F4" w:rsidRPr="00817B84" w:rsidRDefault="00710D2B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168,0</w:t>
      </w:r>
      <w:r w:rsidR="005454F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235,6</w:t>
      </w:r>
      <w:r w:rsidR="005454F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0,71</w:t>
      </w:r>
      <w:r w:rsidR="005454F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EF435A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25F7BB79" w14:textId="77777777" w:rsidR="005454F4" w:rsidRPr="00940752" w:rsidRDefault="005454F4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2BDFDA77" w14:textId="35614CB7" w:rsidR="005454F4" w:rsidRPr="00940752" w:rsidRDefault="00710D2B" w:rsidP="005454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454F4">
        <w:rPr>
          <w:rFonts w:ascii="Times New Roman" w:eastAsia="Times New Roman" w:hAnsi="Times New Roman" w:cs="Times New Roman"/>
          <w:sz w:val="28"/>
          <w:szCs w:val="28"/>
          <w:lang w:eastAsia="ru-RU"/>
        </w:rPr>
        <w:t>1=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5454F4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45CCC1F9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5B3A56E1" w14:textId="71B27DE5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</w:t>
      </w:r>
      <w:r w:rsidR="00710D2B">
        <w:rPr>
          <w:rFonts w:ascii="Times New Roman" w:eastAsia="Times New Roman" w:hAnsi="Times New Roman" w:cs="Times New Roman"/>
          <w:sz w:val="28"/>
          <w:szCs w:val="28"/>
          <w:lang w:eastAsia="ar-SA"/>
        </w:rPr>
        <w:t>0,7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*0,2= </w:t>
      </w:r>
      <w:r w:rsidR="00710D2B">
        <w:rPr>
          <w:rFonts w:ascii="Times New Roman" w:eastAsia="Times New Roman" w:hAnsi="Times New Roman" w:cs="Times New Roman"/>
          <w:sz w:val="28"/>
          <w:szCs w:val="28"/>
          <w:lang w:eastAsia="ar-SA"/>
        </w:rPr>
        <w:t>0,94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14:paraId="6823E561" w14:textId="77777777" w:rsidR="005454F4" w:rsidRPr="00940752" w:rsidRDefault="005454F4" w:rsidP="005454F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423ACCE" w14:textId="77777777" w:rsidR="005454F4" w:rsidRPr="00940752" w:rsidRDefault="005454F4" w:rsidP="005454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454F4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27A92A43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FC71480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336A22E8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9C9DECC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2074FAA6" w14:textId="4D63E199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10D2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42C0712B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5454F4" w:rsidRPr="00084741" w14:paraId="05ACEFC1" w14:textId="77777777" w:rsidTr="00634C64">
        <w:trPr>
          <w:trHeight w:val="552"/>
        </w:trPr>
        <w:tc>
          <w:tcPr>
            <w:tcW w:w="710" w:type="dxa"/>
            <w:vMerge w:val="restart"/>
          </w:tcPr>
          <w:p w14:paraId="6BC267AB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1C0FFE4A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2C9B1767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54DD9EF0" w14:textId="77777777" w:rsidR="005454F4" w:rsidRPr="00084741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552732D4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5BD5E075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3710C27E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9023B62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5454F4" w:rsidRPr="00084741" w14:paraId="673C2DDB" w14:textId="77777777" w:rsidTr="00634C64">
        <w:tc>
          <w:tcPr>
            <w:tcW w:w="710" w:type="dxa"/>
            <w:vMerge/>
          </w:tcPr>
          <w:p w14:paraId="567667B9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17760F48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2735064A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383F0326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468A078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1CE1095E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00311299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75A33AF1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121914B5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54F4" w:rsidRPr="00084741" w14:paraId="74F3B2C2" w14:textId="77777777" w:rsidTr="00634C64">
        <w:tc>
          <w:tcPr>
            <w:tcW w:w="710" w:type="dxa"/>
          </w:tcPr>
          <w:p w14:paraId="0AB81D0D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543F442D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1A2764FE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745A144D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3EC9B85F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5BB2EBA7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7A074905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04893F7A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2054EC23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454F4" w:rsidRPr="00084741" w14:paraId="4318B9C1" w14:textId="77777777" w:rsidTr="00634C64">
        <w:tc>
          <w:tcPr>
            <w:tcW w:w="15622" w:type="dxa"/>
            <w:gridSpan w:val="9"/>
          </w:tcPr>
          <w:p w14:paraId="441DB795" w14:textId="77777777" w:rsidR="005454F4" w:rsidRPr="00084741" w:rsidRDefault="00000000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5454F4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5454F4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454F4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54F4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5454F4" w:rsidRPr="00084741" w14:paraId="1B21D414" w14:textId="77777777" w:rsidTr="00710D2B">
        <w:tc>
          <w:tcPr>
            <w:tcW w:w="710" w:type="dxa"/>
          </w:tcPr>
          <w:p w14:paraId="269AE6CC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1F94F71A" w14:textId="77777777" w:rsidR="005454F4" w:rsidRPr="00084741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30D875DD" w14:textId="77777777" w:rsidR="005454F4" w:rsidRPr="00084741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B2E7BD1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41510DA4" w14:textId="249F66E2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0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14:paraId="5D852B36" w14:textId="7352A586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0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14:paraId="58D7A044" w14:textId="066188FF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10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14:paraId="632C2EE3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310FA0AB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3F9390AB" w14:textId="77777777" w:rsidR="005454F4" w:rsidRPr="00084741" w:rsidRDefault="005454F4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0D2B" w:rsidRPr="00084741" w14:paraId="45D6DAE8" w14:textId="77777777" w:rsidTr="00634C64">
        <w:tc>
          <w:tcPr>
            <w:tcW w:w="710" w:type="dxa"/>
          </w:tcPr>
          <w:p w14:paraId="2C5EC959" w14:textId="77777777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3FA" w14:textId="02DE29FF" w:rsidR="00710D2B" w:rsidRDefault="00710D2B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1985" w:type="dxa"/>
          </w:tcPr>
          <w:p w14:paraId="198E43F3" w14:textId="3547B26D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1701" w:type="dxa"/>
          </w:tcPr>
          <w:p w14:paraId="01D18ADC" w14:textId="14EBB785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417" w:type="dxa"/>
          </w:tcPr>
          <w:p w14:paraId="5EC8DBA2" w14:textId="0D74E347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8" w:type="dxa"/>
          </w:tcPr>
          <w:p w14:paraId="5A9EBB28" w14:textId="5709D408" w:rsidR="00710D2B" w:rsidRPr="00084741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126" w:type="dxa"/>
          </w:tcPr>
          <w:p w14:paraId="167ECE31" w14:textId="5E47BF4B" w:rsidR="00710D2B" w:rsidRDefault="00710D2B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санитарного и </w:t>
            </w:r>
            <w:r w:rsidR="002E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поселения</w:t>
            </w:r>
          </w:p>
        </w:tc>
        <w:tc>
          <w:tcPr>
            <w:tcW w:w="1843" w:type="dxa"/>
          </w:tcPr>
          <w:p w14:paraId="19B8ED6B" w14:textId="5C0372C7" w:rsidR="00710D2B" w:rsidRDefault="002E7B65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разработку мероприятий по уменьшению выбросов</w:t>
            </w:r>
          </w:p>
        </w:tc>
        <w:tc>
          <w:tcPr>
            <w:tcW w:w="1417" w:type="dxa"/>
          </w:tcPr>
          <w:p w14:paraId="6678DD83" w14:textId="0631FA7E" w:rsidR="00710D2B" w:rsidRPr="00084741" w:rsidRDefault="002E7B65" w:rsidP="00634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заключен с на период 2022-2023 гг. Оплата будет осуществлена в 2023 г.</w:t>
            </w:r>
          </w:p>
        </w:tc>
      </w:tr>
    </w:tbl>
    <w:p w14:paraId="7BD1C294" w14:textId="77777777" w:rsidR="005454F4" w:rsidRPr="00940752" w:rsidRDefault="005454F4" w:rsidP="005454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229443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54F4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7E9EA8C6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7BDBD5A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3515DE44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CB5DD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53D9ACFC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60CE273F" w14:textId="6C6BEBB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7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FC484B6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5454F4" w:rsidRPr="00940752" w14:paraId="682B45F7" w14:textId="77777777" w:rsidTr="00634C64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1124186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30C8080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04E980C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0CFE835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1B01CF7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2F81C64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20A15449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34705DEF" w14:textId="77777777" w:rsidTr="00634C64">
        <w:trPr>
          <w:trHeight w:val="1259"/>
          <w:tblCellSpacing w:w="5" w:type="nil"/>
        </w:trPr>
        <w:tc>
          <w:tcPr>
            <w:tcW w:w="1985" w:type="dxa"/>
            <w:vMerge/>
          </w:tcPr>
          <w:p w14:paraId="5F27FF9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C84AB5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AE8CB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B58127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0CC9CAA9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1E07DF79" w14:textId="77777777" w:rsidTr="00634C64">
        <w:trPr>
          <w:tblCellSpacing w:w="5" w:type="nil"/>
        </w:trPr>
        <w:tc>
          <w:tcPr>
            <w:tcW w:w="1985" w:type="dxa"/>
          </w:tcPr>
          <w:p w14:paraId="55D0579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4BC22E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094C25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5F0D1E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2B0A71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54F4" w:rsidRPr="00940752" w14:paraId="779AAAF1" w14:textId="77777777" w:rsidTr="00634C64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2F14F9E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52C4D23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63C05427" w14:textId="7EC1EF9B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64693867" w14:textId="4119DF2F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33A5B843" w14:textId="70FF1B8D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6A162536" w14:textId="77777777" w:rsidTr="00634C64">
        <w:trPr>
          <w:trHeight w:val="309"/>
          <w:tblCellSpacing w:w="5" w:type="nil"/>
        </w:trPr>
        <w:tc>
          <w:tcPr>
            <w:tcW w:w="1985" w:type="dxa"/>
            <w:vMerge/>
          </w:tcPr>
          <w:p w14:paraId="039CE02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44F202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A90C9D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F9CF36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331D71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29989409" w14:textId="77777777" w:rsidTr="00634C64">
        <w:trPr>
          <w:trHeight w:val="387"/>
          <w:tblCellSpacing w:w="5" w:type="nil"/>
        </w:trPr>
        <w:tc>
          <w:tcPr>
            <w:tcW w:w="1985" w:type="dxa"/>
            <w:vMerge/>
          </w:tcPr>
          <w:p w14:paraId="6E9E72D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A977D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367D1D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0EB0C2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43E6AE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00478A39" w14:textId="77777777" w:rsidTr="00634C64">
        <w:trPr>
          <w:trHeight w:val="317"/>
          <w:tblCellSpacing w:w="5" w:type="nil"/>
        </w:trPr>
        <w:tc>
          <w:tcPr>
            <w:tcW w:w="1985" w:type="dxa"/>
            <w:vMerge/>
          </w:tcPr>
          <w:p w14:paraId="5D73EED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9F8D1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AF3BDE2" w14:textId="4988D94A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53C878D8" w14:textId="67D29AA9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4CD0C5F8" w14:textId="6A5E00DF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68A29481" w14:textId="77777777" w:rsidTr="00634C64">
        <w:trPr>
          <w:trHeight w:val="317"/>
          <w:tblCellSpacing w:w="5" w:type="nil"/>
        </w:trPr>
        <w:tc>
          <w:tcPr>
            <w:tcW w:w="1985" w:type="dxa"/>
            <w:vMerge/>
          </w:tcPr>
          <w:p w14:paraId="538E58F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F8C92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614A1DA8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360A838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E2265A7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65B7C3FD" w14:textId="77777777" w:rsidTr="00634C64">
        <w:trPr>
          <w:trHeight w:val="403"/>
          <w:tblCellSpacing w:w="5" w:type="nil"/>
        </w:trPr>
        <w:tc>
          <w:tcPr>
            <w:tcW w:w="1985" w:type="dxa"/>
            <w:vMerge/>
          </w:tcPr>
          <w:p w14:paraId="4027F4B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7E4519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D1A2B3F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FFA0E98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70E96B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4CAF03DB" w14:textId="77777777" w:rsidTr="00634C64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5E6A9E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0D102F4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0F35B8A" w14:textId="6AEF6CE2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530B8A4F" w14:textId="41EE21F5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7CC5D5FB" w14:textId="6C5C0F03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048CBB99" w14:textId="77777777" w:rsidTr="00634C64">
        <w:trPr>
          <w:trHeight w:val="423"/>
          <w:tblCellSpacing w:w="5" w:type="nil"/>
        </w:trPr>
        <w:tc>
          <w:tcPr>
            <w:tcW w:w="1985" w:type="dxa"/>
            <w:vMerge/>
          </w:tcPr>
          <w:p w14:paraId="7133C43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9FA919F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CB16A7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D4EFC33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A2E129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42A656BC" w14:textId="77777777" w:rsidTr="00634C64">
        <w:trPr>
          <w:trHeight w:val="367"/>
          <w:tblCellSpacing w:w="5" w:type="nil"/>
        </w:trPr>
        <w:tc>
          <w:tcPr>
            <w:tcW w:w="1985" w:type="dxa"/>
            <w:vMerge/>
          </w:tcPr>
          <w:p w14:paraId="260596A7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F7155B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9F32207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F6D55B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07EFC6B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5916831A" w14:textId="77777777" w:rsidTr="00634C64">
        <w:trPr>
          <w:trHeight w:val="334"/>
          <w:tblCellSpacing w:w="5" w:type="nil"/>
        </w:trPr>
        <w:tc>
          <w:tcPr>
            <w:tcW w:w="1985" w:type="dxa"/>
            <w:vMerge/>
          </w:tcPr>
          <w:p w14:paraId="025A372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037AC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2895445" w14:textId="2E05B781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7972CC34" w14:textId="78105048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559" w:type="dxa"/>
          </w:tcPr>
          <w:p w14:paraId="4410F1BC" w14:textId="4442DA1E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454F4" w:rsidRPr="00940752" w14:paraId="286A359D" w14:textId="77777777" w:rsidTr="00634C64">
        <w:trPr>
          <w:trHeight w:val="392"/>
          <w:tblCellSpacing w:w="5" w:type="nil"/>
        </w:trPr>
        <w:tc>
          <w:tcPr>
            <w:tcW w:w="1985" w:type="dxa"/>
            <w:vMerge/>
          </w:tcPr>
          <w:p w14:paraId="4FB0531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6F65C1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E9F67E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4617A4F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A9DF26E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1084BE69" w14:textId="77777777" w:rsidTr="00634C64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0D977EB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07E5BCB4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3850708" w14:textId="1B53A97A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716B75E0" w14:textId="2CC5E559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42960684" w14:textId="55D3159A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454F4" w:rsidRPr="00940752" w14:paraId="5F491F62" w14:textId="77777777" w:rsidTr="00634C64">
        <w:trPr>
          <w:trHeight w:val="399"/>
          <w:tblCellSpacing w:w="5" w:type="nil"/>
        </w:trPr>
        <w:tc>
          <w:tcPr>
            <w:tcW w:w="1985" w:type="dxa"/>
            <w:vMerge/>
          </w:tcPr>
          <w:p w14:paraId="4F898E6C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B299BA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644338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17972D2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B36C5A5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45EC14A8" w14:textId="77777777" w:rsidTr="00634C64">
        <w:trPr>
          <w:trHeight w:val="302"/>
          <w:tblCellSpacing w:w="5" w:type="nil"/>
        </w:trPr>
        <w:tc>
          <w:tcPr>
            <w:tcW w:w="1985" w:type="dxa"/>
            <w:vMerge/>
          </w:tcPr>
          <w:p w14:paraId="1345E7A5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D44DC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AB8A4E9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89B3B6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64310E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454F4" w:rsidRPr="00940752" w14:paraId="74B5C0D9" w14:textId="77777777" w:rsidTr="00634C64">
        <w:trPr>
          <w:trHeight w:val="263"/>
          <w:tblCellSpacing w:w="5" w:type="nil"/>
        </w:trPr>
        <w:tc>
          <w:tcPr>
            <w:tcW w:w="1985" w:type="dxa"/>
            <w:vMerge/>
          </w:tcPr>
          <w:p w14:paraId="0CE1475A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97B04C3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F72881A" w14:textId="4FCB7FF8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27DC306D" w14:textId="30C13559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59" w:type="dxa"/>
          </w:tcPr>
          <w:p w14:paraId="453A9D6A" w14:textId="6B886A86" w:rsidR="005454F4" w:rsidRPr="00940752" w:rsidRDefault="002E7B65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454F4" w:rsidRPr="00940752" w14:paraId="6CD9939C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7BB440C3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256376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E6591FD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99E74E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EF66050" w14:textId="77777777" w:rsidR="005454F4" w:rsidRPr="00940752" w:rsidRDefault="005454F4" w:rsidP="006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65" w:rsidRPr="00940752" w14:paraId="4207B9F1" w14:textId="77777777" w:rsidTr="00634C64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12BBE87D" w14:textId="218BD1E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4DD2B337" w14:textId="7E6F3461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27321A7A" w14:textId="4A08C534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482E7776" w14:textId="5B97C9AE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39A9CC19" w14:textId="57104793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E7B65" w:rsidRPr="00940752" w14:paraId="269DBDA5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3D752ABE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F58CD8" w14:textId="6E2B2A93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12921CC" w14:textId="090D45DD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2025518" w14:textId="5D3DD785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E874638" w14:textId="2881F7EA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65" w:rsidRPr="00940752" w14:paraId="7B6CECD2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0C811A9E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E6D14D" w14:textId="1D108362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64F84FC3" w14:textId="1D8D02FF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518CF0C" w14:textId="45B8B38C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3CBC5B8" w14:textId="59CCE391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E7B65" w:rsidRPr="00940752" w14:paraId="60E4F2F3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1CC63159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5FDCF3" w14:textId="2443061F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AAC4A44" w14:textId="4BFEC31B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4EA9F36F" w14:textId="66005FCE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59" w:type="dxa"/>
          </w:tcPr>
          <w:p w14:paraId="68ECD645" w14:textId="3B80508A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E7B65" w:rsidRPr="00940752" w14:paraId="75C03905" w14:textId="77777777" w:rsidTr="00634C64">
        <w:trPr>
          <w:trHeight w:val="391"/>
          <w:tblCellSpacing w:w="5" w:type="nil"/>
        </w:trPr>
        <w:tc>
          <w:tcPr>
            <w:tcW w:w="1985" w:type="dxa"/>
            <w:vMerge/>
          </w:tcPr>
          <w:p w14:paraId="4A4944F8" w14:textId="77777777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7E7BF1F" w14:textId="69F63EE5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09C1116" w14:textId="26D7BCF2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E48202E" w14:textId="3D785D04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0075E7A" w14:textId="4D9538C5" w:rsidR="002E7B65" w:rsidRPr="00940752" w:rsidRDefault="002E7B65" w:rsidP="002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7200AA80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454F4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E99E0D2" w14:textId="77777777" w:rsidR="005454F4" w:rsidRPr="002A2F2B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1052968F" w14:textId="77777777" w:rsidR="005454F4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4B669D40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3AAB8E05" w14:textId="12952481" w:rsidR="005454F4" w:rsidRPr="00940752" w:rsidRDefault="005454F4" w:rsidP="005454F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7B6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627433A0" w14:textId="77777777" w:rsidR="005454F4" w:rsidRPr="00940752" w:rsidRDefault="005454F4" w:rsidP="005454F4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5454F4" w:rsidRPr="00940752" w14:paraId="0E6BBB1D" w14:textId="77777777" w:rsidTr="00634C64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1EED6ADA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1528EBFD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5DF204A0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8A8656A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5F474D93" w14:textId="40D2F63A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4D77F7D6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5454F4" w:rsidRPr="00940752" w14:paraId="3F73E78F" w14:textId="77777777" w:rsidTr="00634C64">
        <w:trPr>
          <w:tblCellSpacing w:w="5" w:type="nil"/>
          <w:jc w:val="center"/>
        </w:trPr>
        <w:tc>
          <w:tcPr>
            <w:tcW w:w="739" w:type="dxa"/>
            <w:vMerge/>
          </w:tcPr>
          <w:p w14:paraId="55F6105D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5BDEAEE7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8E8BC12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6383C472" w14:textId="61BF5E5F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5114354F" w14:textId="237193A5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0F4E071F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7691A7DD" w14:textId="77777777" w:rsidTr="00634C64">
        <w:trPr>
          <w:tblCellSpacing w:w="5" w:type="nil"/>
          <w:jc w:val="center"/>
        </w:trPr>
        <w:tc>
          <w:tcPr>
            <w:tcW w:w="739" w:type="dxa"/>
            <w:vMerge/>
          </w:tcPr>
          <w:p w14:paraId="5C8734BC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49FEFDB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65750A2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6EBD2ED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AB9EB34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9811DA7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695B81DB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01FC702D" w14:textId="77777777" w:rsidTr="00634C64">
        <w:trPr>
          <w:tblCellSpacing w:w="5" w:type="nil"/>
          <w:jc w:val="center"/>
        </w:trPr>
        <w:tc>
          <w:tcPr>
            <w:tcW w:w="739" w:type="dxa"/>
          </w:tcPr>
          <w:p w14:paraId="4CE1CC69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0D6BAD3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6DFEA7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0733DEBC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6BF4889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1F2A09B1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2AC27B2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54F4" w:rsidRPr="00940752" w14:paraId="52BB23C1" w14:textId="77777777" w:rsidTr="00634C64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4C68275E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5454F4" w:rsidRPr="00940752" w14:paraId="4C1A7C11" w14:textId="77777777" w:rsidTr="00634C64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70579574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6B0D6405" w14:textId="77777777" w:rsidR="005454F4" w:rsidRPr="002A2F2B" w:rsidRDefault="005454F4" w:rsidP="00634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7BC30EC5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051A9E9F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6943E166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C2AE343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445D800B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14:paraId="520605D4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F4" w:rsidRPr="00940752" w14:paraId="540D2C1A" w14:textId="77777777" w:rsidTr="00634C64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F168127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0D657B01" w14:textId="77777777" w:rsidR="005454F4" w:rsidRPr="002A2F2B" w:rsidRDefault="005454F4" w:rsidP="00634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092C93EF" w14:textId="77777777" w:rsidR="005454F4" w:rsidRPr="002A2F2B" w:rsidRDefault="005454F4" w:rsidP="00634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0E33DEA4" w14:textId="77777777" w:rsidR="005454F4" w:rsidRPr="00940752" w:rsidRDefault="005454F4" w:rsidP="00634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04" w:type="dxa"/>
          </w:tcPr>
          <w:p w14:paraId="76F0F07F" w14:textId="77777777" w:rsidR="005454F4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14473DD0" w14:textId="77777777" w:rsidR="005454F4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0C1B09D7" w14:textId="77777777" w:rsidR="005454F4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04553634" w14:textId="77777777" w:rsidR="005454F4" w:rsidRPr="00940752" w:rsidRDefault="005454F4" w:rsidP="00E75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61B8AA" w14:textId="77777777" w:rsidR="005454F4" w:rsidRPr="00940752" w:rsidRDefault="005454F4" w:rsidP="005454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F615B7" w14:textId="77777777" w:rsidR="005454F4" w:rsidRDefault="005454F4" w:rsidP="005454F4"/>
    <w:p w14:paraId="3BE590BB" w14:textId="77777777" w:rsidR="00AD422B" w:rsidRDefault="00AD422B"/>
    <w:sectPr w:rsidR="00AD422B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4B03" w14:textId="77777777" w:rsidR="00DC6E5D" w:rsidRDefault="00DC6E5D">
      <w:pPr>
        <w:spacing w:after="0" w:line="240" w:lineRule="auto"/>
      </w:pPr>
      <w:r>
        <w:separator/>
      </w:r>
    </w:p>
  </w:endnote>
  <w:endnote w:type="continuationSeparator" w:id="0">
    <w:p w14:paraId="701A9269" w14:textId="77777777" w:rsidR="00DC6E5D" w:rsidRDefault="00DC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405" w14:textId="77777777" w:rsidR="00551C68" w:rsidRDefault="00000000" w:rsidP="00A306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022F515" w14:textId="77777777" w:rsidR="00551C68" w:rsidRDefault="00000000" w:rsidP="00A30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239B" w14:textId="77777777" w:rsidR="00DC6E5D" w:rsidRDefault="00DC6E5D">
      <w:pPr>
        <w:spacing w:after="0" w:line="240" w:lineRule="auto"/>
      </w:pPr>
      <w:r>
        <w:separator/>
      </w:r>
    </w:p>
  </w:footnote>
  <w:footnote w:type="continuationSeparator" w:id="0">
    <w:p w14:paraId="45B351FF" w14:textId="77777777" w:rsidR="00DC6E5D" w:rsidRDefault="00DC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892213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9380152">
    <w:abstractNumId w:val="0"/>
  </w:num>
  <w:num w:numId="2" w16cid:durableId="630289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4"/>
    <w:rsid w:val="000E3F30"/>
    <w:rsid w:val="000F0DA9"/>
    <w:rsid w:val="002E7B65"/>
    <w:rsid w:val="004009A8"/>
    <w:rsid w:val="005454F4"/>
    <w:rsid w:val="00603C06"/>
    <w:rsid w:val="00667F1C"/>
    <w:rsid w:val="00710D2B"/>
    <w:rsid w:val="00740113"/>
    <w:rsid w:val="007A7D79"/>
    <w:rsid w:val="009E5600"/>
    <w:rsid w:val="00A31674"/>
    <w:rsid w:val="00AD422B"/>
    <w:rsid w:val="00C95ED3"/>
    <w:rsid w:val="00D02381"/>
    <w:rsid w:val="00DC0DAE"/>
    <w:rsid w:val="00DC6E5D"/>
    <w:rsid w:val="00E75382"/>
    <w:rsid w:val="00EC46EF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935"/>
  <w15:chartTrackingRefBased/>
  <w15:docId w15:val="{D4A5F0F5-ACD5-42C7-97F5-AC2D289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4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4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454F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a5">
    <w:name w:val="page number"/>
    <w:uiPriority w:val="99"/>
    <w:rsid w:val="005454F4"/>
    <w:rPr>
      <w:rFonts w:cs="Times New Roman"/>
    </w:rPr>
  </w:style>
  <w:style w:type="paragraph" w:customStyle="1" w:styleId="ConsPlusTitle">
    <w:name w:val="ConsPlusTitle"/>
    <w:rsid w:val="005454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styleId="a6">
    <w:name w:val="Title"/>
    <w:basedOn w:val="a"/>
    <w:link w:val="a7"/>
    <w:qFormat/>
    <w:rsid w:val="000E3F3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0E3F30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table" w:styleId="a8">
    <w:name w:val="Table Grid"/>
    <w:basedOn w:val="a1"/>
    <w:uiPriority w:val="39"/>
    <w:rsid w:val="00A3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C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603C0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0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2023-03-17T11:03:00Z</cp:lastPrinted>
  <dcterms:created xsi:type="dcterms:W3CDTF">2023-03-17T11:04:00Z</dcterms:created>
  <dcterms:modified xsi:type="dcterms:W3CDTF">2023-03-17T11:04:00Z</dcterms:modified>
</cp:coreProperties>
</file>